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3504D081" w:rsidR="002D5AE7" w:rsidRPr="009B7E17" w:rsidRDefault="00446271" w:rsidP="009D7A5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3C8E570F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E39A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Es+zv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54497A18">
                <wp:simplePos x="0" y="0"/>
                <wp:positionH relativeFrom="column">
                  <wp:posOffset>4234906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758B" id="Rectangle 6" o:spid="_x0000_s1026" alt="pink text indicates due dates info" style="position:absolute;margin-left:333.4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nGZ0K3gAAAAkBAAAPAAAA&#10;AAAAAAAAAAAAAJQEAABkcnMvZG93bnJldi54bWxQSwUGAAAAAAQABADzAAAAnwUAAAAA&#10;" fillcolor="#f3c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90709A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61E6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yiA6K+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831306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06D91">
        <w:rPr>
          <w:rFonts w:asciiTheme="minorHAnsi" w:hAnsiTheme="minorHAnsi"/>
          <w:sz w:val="24"/>
          <w:szCs w:val="28"/>
        </w:rPr>
        <w:t>5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905A17">
        <w:rPr>
          <w:rFonts w:asciiTheme="minorHAnsi" w:hAnsiTheme="minorHAnsi"/>
          <w:sz w:val="24"/>
          <w:szCs w:val="28"/>
        </w:rPr>
        <w:t xml:space="preserve">Part 1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2FEA842E" w14:textId="27EC1504" w:rsidR="002D5AE7" w:rsidRPr="004B20F3" w:rsidRDefault="002D5AE7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890"/>
        <w:gridCol w:w="360"/>
        <w:gridCol w:w="6210"/>
        <w:gridCol w:w="1836"/>
      </w:tblGrid>
      <w:tr w:rsidR="002D5AE7" w:rsidRPr="00905A17" w14:paraId="38DF2557" w14:textId="6BB462B6" w:rsidTr="00317DE8">
        <w:trPr>
          <w:trHeight w:val="432"/>
        </w:trPr>
        <w:tc>
          <w:tcPr>
            <w:tcW w:w="1075" w:type="dxa"/>
            <w:shd w:val="clear" w:color="auto" w:fill="auto"/>
          </w:tcPr>
          <w:p w14:paraId="666D15EA" w14:textId="46B0DAC2" w:rsidR="002D5AE7" w:rsidRPr="00905A17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905A17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F06D91" w:rsidRPr="00905A17" w14:paraId="11B0CCE3" w14:textId="4BCC361F" w:rsidTr="00317DE8">
        <w:trPr>
          <w:trHeight w:val="3950"/>
        </w:trPr>
        <w:tc>
          <w:tcPr>
            <w:tcW w:w="1075" w:type="dxa"/>
            <w:shd w:val="clear" w:color="auto" w:fill="auto"/>
          </w:tcPr>
          <w:p w14:paraId="0BE9219C" w14:textId="57A0D8B0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66753762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Week 5, Monday</w:t>
            </w:r>
          </w:p>
          <w:p w14:paraId="497E3BFB" w14:textId="59969B60" w:rsidR="00F06D91" w:rsidRPr="00905A17" w:rsidRDefault="00905A17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Sept. 2</w:t>
            </w: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D722D8" w:rsidRPr="00905A17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7573184" w14:textId="77777777" w:rsidR="00C953F5" w:rsidRPr="00905A17" w:rsidRDefault="00C953F5" w:rsidP="00C953F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758E71ED" w:rsidR="00C953F5" w:rsidRPr="00905A17" w:rsidRDefault="00C953F5" w:rsidP="00317DE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DD89AB5" w14:textId="2FBB2FFD" w:rsidR="00F06D91" w:rsidRPr="00905A17" w:rsidRDefault="00F06D91" w:rsidP="00F06D91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iCs/>
                <w:szCs w:val="24"/>
              </w:rPr>
              <w:t xml:space="preserve">1. </w:t>
            </w:r>
            <w:hyperlink r:id="rId5" w:tgtFrame="_blank" w:history="1">
              <w:r w:rsidR="00782662"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226FA2BD" w14:textId="77777777" w:rsidR="00F06D91" w:rsidRPr="00905A17" w:rsidRDefault="00F06D91" w:rsidP="00F06D91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2D65C31" w14:textId="598A4621" w:rsidR="00F06D91" w:rsidRPr="00905A17" w:rsidRDefault="00F06D91" w:rsidP="00F06D91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2. SAM Practice Exam Excel Module 2</w:t>
            </w:r>
          </w:p>
          <w:p w14:paraId="449B880F" w14:textId="315AB352" w:rsidR="00F06D91" w:rsidRPr="00905A17" w:rsidRDefault="00F06D91" w:rsidP="00F06D91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3.  SAM ‘REAL’ Exam Module 2 (required)</w:t>
            </w:r>
          </w:p>
          <w:p w14:paraId="1161A1AB" w14:textId="7364246A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4D820B" w14:textId="2B828EAE" w:rsidR="000412BE" w:rsidRPr="00905A17" w:rsidRDefault="000412BE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AA862E8" w14:textId="77777777" w:rsidR="000412BE" w:rsidRPr="00905A17" w:rsidRDefault="000412BE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983DFE1" w14:textId="56700107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>4. Watch videos</w:t>
            </w:r>
          </w:p>
          <w:p w14:paraId="0330B4E0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E97ABB2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BA2BFF5" w14:textId="77777777" w:rsidR="00F06D91" w:rsidRPr="00317DE8" w:rsidRDefault="00F06D91" w:rsidP="00F06D9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4DAAE0F6" w14:textId="4245E389" w:rsidR="00F06D91" w:rsidRPr="00905A17" w:rsidRDefault="00317DE8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5. Download folder</w:t>
            </w:r>
          </w:p>
          <w:p w14:paraId="71AD490D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D8778D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6F3191" w14:textId="3A0D0EB5" w:rsidR="00F06D91" w:rsidRPr="00905A17" w:rsidRDefault="00F06D91" w:rsidP="00F06D91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5. Module 3: </w:t>
            </w:r>
          </w:p>
          <w:p w14:paraId="1ACD5D3F" w14:textId="77777777" w:rsidR="00F06D91" w:rsidRPr="00905A17" w:rsidRDefault="00F06D91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008000"/>
              </w:rPr>
              <w:t>Working with Large Worksheets, Charting, and What-If Analysis</w:t>
            </w:r>
          </w:p>
          <w:p w14:paraId="537EFDFF" w14:textId="5E026FE6" w:rsidR="00F06D91" w:rsidRPr="00905A17" w:rsidRDefault="00A31BEF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49E2FDBF" w14:textId="77777777" w:rsidR="00F06D91" w:rsidRPr="00905A17" w:rsidRDefault="00F06D91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A27533B" w14:textId="758A268F" w:rsidR="003323F4" w:rsidRPr="00905A17" w:rsidRDefault="003323F4" w:rsidP="00317DE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476730" w14:textId="6D545E9A" w:rsidR="00F06D91" w:rsidRPr="00317DE8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11DBCCE5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85015E1" w14:textId="77777777" w:rsidR="000412BE" w:rsidRPr="00905A17" w:rsidRDefault="000412BE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C29567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EA7AF4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C95788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23772A5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F865AEA" w14:textId="705AB3FF" w:rsidR="00F06D91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976EBB8" w14:textId="77777777" w:rsidR="00905A17" w:rsidRPr="00905A17" w:rsidRDefault="00905A17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2B83A8A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F06D91" w:rsidRPr="00905A17" w:rsidRDefault="00F06D91" w:rsidP="00F06D9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E524D3" w14:textId="34EE460F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209EBECD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3B2329" w14:textId="4C53F938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389E03" w14:textId="77777777" w:rsidR="000412BE" w:rsidRPr="00317DE8" w:rsidRDefault="000412BE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72A063" w14:textId="77777777" w:rsidR="000412BE" w:rsidRPr="00905A17" w:rsidRDefault="000412BE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311BD4" w14:textId="62EAED85" w:rsidR="000412BE" w:rsidRPr="00905A17" w:rsidRDefault="000412BE" w:rsidP="000412B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9AA007" w14:textId="3FF65E7A" w:rsidR="00F06D91" w:rsidRPr="00905A17" w:rsidRDefault="00F06D91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6854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AA9AEB" w14:textId="77777777" w:rsidR="009D7A5B" w:rsidRPr="00905A17" w:rsidRDefault="009D7A5B" w:rsidP="009D7A5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99345FC" w14:textId="51F0C251" w:rsidR="000412BE" w:rsidRPr="00905A17" w:rsidRDefault="000412BE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04FC4AD4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CF5F83" w14:textId="77777777" w:rsidR="000412BE" w:rsidRPr="00905A17" w:rsidRDefault="000412BE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D299F8" w14:textId="78262BF8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71CE9D" w14:textId="08105141" w:rsidR="005C66ED" w:rsidRPr="00905A17" w:rsidRDefault="005C66ED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A9D5E6" w14:textId="77777777" w:rsidR="005C66ED" w:rsidRPr="00317DE8" w:rsidRDefault="005C66ED" w:rsidP="00F06D9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06D91" w:rsidRPr="00905A17" w:rsidRDefault="00F06D91" w:rsidP="005C66E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40668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A3B982" w14:textId="77777777" w:rsidR="005C66ED" w:rsidRPr="00905A17" w:rsidRDefault="005C66ED" w:rsidP="005C66E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C9F6E33" w14:textId="3B5393E9" w:rsidR="005C66ED" w:rsidRPr="00905A17" w:rsidRDefault="005C66ED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5E3561" w14:textId="093274A7" w:rsidR="005C66ED" w:rsidRPr="00905A17" w:rsidRDefault="005C66ED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B1D6CC" w14:textId="148A4FCA" w:rsidR="005C66ED" w:rsidRPr="00905A17" w:rsidRDefault="005C66ED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23BFA4" w14:textId="0B7BC675" w:rsidR="005C66ED" w:rsidRPr="00905A17" w:rsidRDefault="005C66ED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F73AB8" w14:textId="15077C23" w:rsidR="005C66ED" w:rsidRPr="00905A17" w:rsidRDefault="005C66ED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0D0FC5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6F1D23" w14:textId="59C47469" w:rsidR="001361FE" w:rsidRPr="00317DE8" w:rsidRDefault="001361FE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FD4590" w14:textId="77777777" w:rsidR="005C66ED" w:rsidRPr="00905A17" w:rsidRDefault="005C66ED" w:rsidP="005C66E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3F2994" w14:textId="0456507E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936429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F51136" w14:textId="77777777" w:rsidR="005C66ED" w:rsidRPr="00905A17" w:rsidRDefault="005C66ED" w:rsidP="005C66E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6737ABB0" w:rsidR="00DE0800" w:rsidRPr="00905A17" w:rsidRDefault="00DE0800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210" w:type="dxa"/>
          </w:tcPr>
          <w:p w14:paraId="2371D347" w14:textId="77777777" w:rsidR="00782662" w:rsidRPr="00905A17" w:rsidRDefault="00782662" w:rsidP="0078266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0A5CE099" w14:textId="77777777" w:rsidR="00F06D91" w:rsidRPr="00905A17" w:rsidRDefault="00F06D91" w:rsidP="00F06D91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 w:val="8"/>
                <w:szCs w:val="8"/>
              </w:rPr>
            </w:pPr>
          </w:p>
          <w:p w14:paraId="596CFEB4" w14:textId="372005F9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-Use the SAM Practice Exam for Excel Module 2 BEFORE attempting the REAL exam.</w:t>
            </w:r>
          </w:p>
          <w:p w14:paraId="6291E3C4" w14:textId="77777777" w:rsidR="000412BE" w:rsidRPr="00905A17" w:rsidRDefault="000412BE" w:rsidP="00F06D91">
            <w:pPr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</w:p>
          <w:p w14:paraId="45742D76" w14:textId="54C6CA7E" w:rsidR="00F06D91" w:rsidRPr="00905A17" w:rsidRDefault="00F06D91" w:rsidP="00F06D91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-SAM ‘REAL’ Exam for Excel Module 2 – Follow instructions in SAM. This is a ‘REAL’ exam. You only get one (1) try. Use practice exam first to become familiar with how SAM exams work.</w:t>
            </w:r>
          </w:p>
          <w:p w14:paraId="75E607ED" w14:textId="77777777" w:rsidR="00F06D91" w:rsidRPr="00905A17" w:rsidRDefault="00F06D91" w:rsidP="00F06D91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 w:val="12"/>
                <w:szCs w:val="12"/>
              </w:rPr>
            </w:pPr>
          </w:p>
          <w:p w14:paraId="177CD3BE" w14:textId="77777777" w:rsidR="00F06D91" w:rsidRPr="00905A17" w:rsidRDefault="00F06D91" w:rsidP="00F06D91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Even though these videos illustrate a former version of Excel, they still demonstrate how formulas and functions work in spreadsheet software.</w:t>
            </w:r>
          </w:p>
          <w:p w14:paraId="2AD3D659" w14:textId="4076825D" w:rsidR="00F06D91" w:rsidRPr="00905A17" w:rsidRDefault="00F06D91" w:rsidP="00F06D91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905A17">
              <w:rPr>
                <w:rFonts w:asciiTheme="minorHAnsi" w:hAnsiTheme="minorHAnsi" w:cstheme="minorHAnsi"/>
                <w:b/>
                <w:color w:val="auto"/>
              </w:rPr>
              <w:t>-</w:t>
            </w:r>
            <w:hyperlink r:id="rId6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</w:rPr>
                <w:t>Relative vs absolute cell referencing</w:t>
              </w:r>
            </w:hyperlink>
          </w:p>
          <w:p w14:paraId="1BD2E243" w14:textId="07A79832" w:rsidR="00F06D91" w:rsidRPr="00905A17" w:rsidRDefault="00F06D91" w:rsidP="00F06D91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hyperlink r:id="rId7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Formulas and Functions</w:t>
              </w:r>
            </w:hyperlink>
          </w:p>
          <w:p w14:paraId="043ED439" w14:textId="3D05A095" w:rsidR="00F06D91" w:rsidRPr="00905A17" w:rsidRDefault="00F06D91" w:rsidP="00F06D91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905A17">
              <w:rPr>
                <w:rFonts w:asciiTheme="minorHAnsi" w:hAnsiTheme="minorHAnsi" w:cstheme="minorHAnsi"/>
                <w:b/>
              </w:rPr>
              <w:t>-</w:t>
            </w:r>
            <w:hyperlink r:id="rId8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</w:rPr>
                <w:t>Names Cell Ranges and Functions</w:t>
              </w:r>
            </w:hyperlink>
          </w:p>
          <w:p w14:paraId="1BEE3E76" w14:textId="77777777" w:rsidR="00F06D91" w:rsidRPr="00905A17" w:rsidRDefault="00F06D91" w:rsidP="00F06D91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</w:p>
          <w:p w14:paraId="796044CD" w14:textId="7E0876C2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-Download, unzip, &amp; label Module 3 Excel folder from Watson’s Website,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hyperlink r:id="rId9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</w:t>
              </w:r>
            </w:hyperlink>
            <w:r w:rsidRPr="00905A17">
              <w:rPr>
                <w:rFonts w:asciiTheme="minorHAnsi" w:hAnsiTheme="minorHAnsi" w:cstheme="minorHAnsi"/>
                <w:b/>
                <w:color w:val="0000FF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>page.</w:t>
            </w:r>
          </w:p>
          <w:p w14:paraId="189797FD" w14:textId="77777777" w:rsidR="000412BE" w:rsidRPr="00905A17" w:rsidRDefault="000412BE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193D8E2" w14:textId="77777777" w:rsidR="009D7A5B" w:rsidRPr="00905A17" w:rsidRDefault="00F06D91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0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to download textbook project for </w:t>
            </w:r>
          </w:p>
          <w:p w14:paraId="69530785" w14:textId="0A5C4A1C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Module 3.</w:t>
            </w:r>
          </w:p>
          <w:p w14:paraId="035EFF11" w14:textId="77777777" w:rsidR="009D7A5B" w:rsidRPr="00905A17" w:rsidRDefault="00F06D91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-This chapter will be about the Manola Department Stores business. </w:t>
            </w:r>
          </w:p>
          <w:p w14:paraId="468AD9FD" w14:textId="64D058BF" w:rsidR="000412BE" w:rsidRPr="00905A17" w:rsidRDefault="009D7A5B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F06D91"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“Manola…” instructions are in the Module 3 chapter in the 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e</w:t>
            </w:r>
            <w:r w:rsidR="00F06D91"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book. </w:t>
            </w:r>
          </w:p>
          <w:p w14:paraId="7D3C7237" w14:textId="01029D55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project start file to complete steps in Module 3 chapter to create the Manola workbook.</w:t>
            </w:r>
          </w:p>
          <w:p w14:paraId="5C5A7E4C" w14:textId="77777777" w:rsidR="005C66ED" w:rsidRPr="00317DE8" w:rsidRDefault="005C66ED" w:rsidP="00F06D91">
            <w:pPr>
              <w:rPr>
                <w:rFonts w:asciiTheme="minorHAnsi" w:hAnsiTheme="minorHAnsi" w:cstheme="minorHAnsi"/>
                <w:b/>
                <w:color w:val="008000"/>
                <w:sz w:val="6"/>
                <w:szCs w:val="6"/>
              </w:rPr>
            </w:pPr>
          </w:p>
          <w:p w14:paraId="45025178" w14:textId="16AC2133" w:rsidR="000412BE" w:rsidRPr="00905A17" w:rsidRDefault="009D7A5B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64825C92" w14:textId="77777777" w:rsidR="005C66ED" w:rsidRPr="00317DE8" w:rsidRDefault="005C66ED" w:rsidP="00F06D91">
            <w:pPr>
              <w:rPr>
                <w:rFonts w:asciiTheme="minorHAnsi" w:hAnsiTheme="minorHAnsi" w:cstheme="minorHAnsi"/>
                <w:b/>
                <w:color w:val="008000"/>
                <w:sz w:val="6"/>
                <w:szCs w:val="6"/>
              </w:rPr>
            </w:pPr>
          </w:p>
          <w:p w14:paraId="706DF1E4" w14:textId="1F7FB2FF" w:rsidR="005C66ED" w:rsidRPr="00905A17" w:rsidRDefault="009D7A5B" w:rsidP="005C66ED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Multitask between watching the YouTube video and using the SAM Start file to complete the project.</w:t>
            </w:r>
          </w:p>
          <w:p w14:paraId="71DF5D53" w14:textId="077E9B96" w:rsidR="005C66ED" w:rsidRPr="00905A17" w:rsidRDefault="005C66ED" w:rsidP="005C66ED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-Part 1 </w:t>
            </w:r>
            <w:hyperlink r:id="rId11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https://www.youtube.com/watch?v=x9d0W25dUUI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3DDF6D22" w14:textId="4E52E7CA" w:rsidR="005C66ED" w:rsidRPr="00905A17" w:rsidRDefault="005C66ED" w:rsidP="005C66ED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-Part 2 begins with some general instruction and begins Manolo part 2 around the 5 minute mark: </w:t>
            </w:r>
            <w:hyperlink r:id="rId12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https://www.youtube.com/watch?v=AoyHFi8n19Q</w:t>
              </w:r>
            </w:hyperlink>
          </w:p>
          <w:p w14:paraId="697088B7" w14:textId="40D58934" w:rsidR="007A1F15" w:rsidRPr="00905A17" w:rsidRDefault="007A1F15" w:rsidP="007A1F1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12F6B107" w14:textId="778FFCC7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SAM upload window will tell you the expected name for the file, which is different than the text instructions tell you. </w:t>
            </w:r>
          </w:p>
          <w:p w14:paraId="71A8116C" w14:textId="77777777" w:rsidR="009D7A5B" w:rsidRPr="00905A17" w:rsidRDefault="00F06D91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After file is graded by SAM, look at the graded report. </w:t>
            </w:r>
          </w:p>
          <w:p w14:paraId="14BF3E27" w14:textId="77777777" w:rsidR="009D7A5B" w:rsidRPr="00905A17" w:rsidRDefault="009D7A5B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F06D91"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Fix whatever may be wrong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.</w:t>
            </w:r>
          </w:p>
          <w:p w14:paraId="03502C0F" w14:textId="39C4467E" w:rsidR="00F06D91" w:rsidRPr="00905A17" w:rsidRDefault="009D7A5B" w:rsidP="00317DE8">
            <w:pPr>
              <w:rPr>
                <w:rFonts w:asciiTheme="minorHAnsi" w:eastAsiaTheme="majorEastAsia" w:hAnsiTheme="minorHAnsi" w:cstheme="minorHAnsi"/>
                <w:b/>
                <w:color w:val="0000FF"/>
              </w:rPr>
            </w:pP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>-R</w:t>
            </w:r>
            <w:r w:rsidR="00F06D91"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esubmit in SAM for better score. </w:t>
            </w:r>
            <w:r w:rsidR="00DA41A5" w:rsidRPr="00905A17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You have 5 tries on projects. Only highest score counts. </w:t>
            </w:r>
          </w:p>
        </w:tc>
        <w:tc>
          <w:tcPr>
            <w:tcW w:w="1836" w:type="dxa"/>
          </w:tcPr>
          <w:p w14:paraId="5DE51545" w14:textId="77777777" w:rsidR="00F06D91" w:rsidRPr="00905A17" w:rsidRDefault="00F06D91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86DF233" w14:textId="77777777" w:rsidR="00F06D91" w:rsidRPr="00905A17" w:rsidRDefault="00F06D91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CF16B36" w14:textId="1EC97E4F" w:rsidR="00F06D91" w:rsidRPr="00905A17" w:rsidRDefault="00000000" w:rsidP="00F202F6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2008048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2F6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202F6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REAL Exam for Excel Module 2 due by </w:t>
            </w:r>
            <w:r w:rsid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r w:rsid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Sept. 26,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F06D91" w:rsidRPr="00905A17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. </w:t>
            </w:r>
            <w:r w:rsidR="00C6099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(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DON’T WAIT UNTIL LAST MINUTE.</w:t>
            </w:r>
            <w:r w:rsidR="00C6099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)</w:t>
            </w:r>
          </w:p>
          <w:p w14:paraId="04AAEAE9" w14:textId="34DD6325" w:rsidR="00F06D91" w:rsidRPr="00905A17" w:rsidRDefault="00F06D91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1620FD0" w14:textId="77777777" w:rsidR="000412BE" w:rsidRPr="00905A17" w:rsidRDefault="000412BE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63FCE05" w14:textId="343B4C19" w:rsidR="00C6099A" w:rsidRPr="00905A17" w:rsidRDefault="00000000" w:rsidP="00C60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009869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6099A" w:rsidRPr="00905A17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C6099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Watch videos.</w:t>
            </w:r>
          </w:p>
          <w:p w14:paraId="08CF8C95" w14:textId="77777777" w:rsidR="00C6099A" w:rsidRPr="00905A17" w:rsidRDefault="00C6099A" w:rsidP="00C60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5EA9EDE" w14:textId="489ABDB2" w:rsidR="000412BE" w:rsidRPr="00905A17" w:rsidRDefault="000412BE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36C29A8" w14:textId="77777777" w:rsidR="000412BE" w:rsidRPr="00905A17" w:rsidRDefault="000412BE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16"/>
                <w:szCs w:val="16"/>
              </w:rPr>
            </w:pPr>
          </w:p>
          <w:p w14:paraId="188CD417" w14:textId="4BEA9F0D" w:rsidR="00F06D91" w:rsidRPr="00905A17" w:rsidRDefault="00000000" w:rsidP="00F202F6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118174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2F6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hyperlink r:id="rId13" w:tgtFrame="_blank" w:history="1">
              <w:r w:rsidR="00F06D91"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Excel Module 3 folder.</w:t>
            </w:r>
          </w:p>
          <w:p w14:paraId="02E4A4C5" w14:textId="6A05649E" w:rsidR="002B699A" w:rsidRPr="00905A17" w:rsidRDefault="002B699A" w:rsidP="00F202F6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BF1FB3B" w14:textId="3D3FED9C" w:rsidR="000412BE" w:rsidRPr="00905A17" w:rsidRDefault="000412BE" w:rsidP="00F202F6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88B5828" w14:textId="77777777" w:rsidR="000412BE" w:rsidRPr="00905A17" w:rsidRDefault="000412BE" w:rsidP="00F202F6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DB1240F" w14:textId="6B7E5AF3" w:rsidR="00F06D91" w:rsidRPr="00905A17" w:rsidRDefault="00000000" w:rsidP="00F202F6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7037584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2F6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202F6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B699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textbook project for Module 3 due by </w:t>
            </w:r>
            <w:r w:rsid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Thursday, Sept. 26,</w:t>
            </w:r>
            <w:r w:rsidR="002B699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11:59pm.</w:t>
            </w:r>
          </w:p>
          <w:p w14:paraId="067F0533" w14:textId="77777777" w:rsidR="002B699A" w:rsidRPr="00905A17" w:rsidRDefault="002B699A" w:rsidP="00F202F6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4452B69" w14:textId="427CC33B" w:rsidR="00C179D0" w:rsidRPr="00905A17" w:rsidRDefault="00C179D0" w:rsidP="00317DE8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76364" w:rsidRPr="00905A17" w14:paraId="506B5A3C" w14:textId="77777777" w:rsidTr="00317DE8">
        <w:trPr>
          <w:trHeight w:val="17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905A17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6C969839" w:rsidR="00E76364" w:rsidRPr="00905A17" w:rsidRDefault="00317DE8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E76364" w:rsidRPr="00905A17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905A17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4197983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5A60147A" w:rsidR="00A73BD3" w:rsidRPr="00905A17" w:rsidRDefault="00317DE8" w:rsidP="00317DE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210" w:type="dxa"/>
            <w:tcBorders>
              <w:bottom w:val="single" w:sz="4" w:space="0" w:color="auto"/>
            </w:tcBorders>
          </w:tcPr>
          <w:p w14:paraId="2B8C37A6" w14:textId="32FE651D" w:rsidR="00E76364" w:rsidRPr="00905A17" w:rsidRDefault="000B760C" w:rsidP="00317D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4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17DE8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3FB764" w14:textId="77777777" w:rsidR="00E76364" w:rsidRPr="00905A17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66760">
    <w:abstractNumId w:val="0"/>
  </w:num>
  <w:num w:numId="2" w16cid:durableId="178214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12BE"/>
    <w:rsid w:val="00047639"/>
    <w:rsid w:val="00056B13"/>
    <w:rsid w:val="00061DD8"/>
    <w:rsid w:val="00067E96"/>
    <w:rsid w:val="00071736"/>
    <w:rsid w:val="00095ABD"/>
    <w:rsid w:val="000B124B"/>
    <w:rsid w:val="000B31A2"/>
    <w:rsid w:val="000B760C"/>
    <w:rsid w:val="000E00B2"/>
    <w:rsid w:val="000E2387"/>
    <w:rsid w:val="000E7AB7"/>
    <w:rsid w:val="00103204"/>
    <w:rsid w:val="0010704E"/>
    <w:rsid w:val="00131BB2"/>
    <w:rsid w:val="001361FE"/>
    <w:rsid w:val="001545C0"/>
    <w:rsid w:val="00156B9C"/>
    <w:rsid w:val="001614FA"/>
    <w:rsid w:val="001F399E"/>
    <w:rsid w:val="00232ED8"/>
    <w:rsid w:val="00254AE2"/>
    <w:rsid w:val="00263DA2"/>
    <w:rsid w:val="002756BE"/>
    <w:rsid w:val="002A35B1"/>
    <w:rsid w:val="002B699A"/>
    <w:rsid w:val="002B6E86"/>
    <w:rsid w:val="002D5AE7"/>
    <w:rsid w:val="002E093C"/>
    <w:rsid w:val="00317DE8"/>
    <w:rsid w:val="003232DA"/>
    <w:rsid w:val="003323F4"/>
    <w:rsid w:val="00337F85"/>
    <w:rsid w:val="00370444"/>
    <w:rsid w:val="0038125A"/>
    <w:rsid w:val="003852EB"/>
    <w:rsid w:val="003D16DE"/>
    <w:rsid w:val="00407CCB"/>
    <w:rsid w:val="0042509A"/>
    <w:rsid w:val="00446271"/>
    <w:rsid w:val="00466863"/>
    <w:rsid w:val="004C1D69"/>
    <w:rsid w:val="00520BCA"/>
    <w:rsid w:val="00535DE5"/>
    <w:rsid w:val="005930C9"/>
    <w:rsid w:val="005A159B"/>
    <w:rsid w:val="005C66ED"/>
    <w:rsid w:val="005F3DC4"/>
    <w:rsid w:val="0067212F"/>
    <w:rsid w:val="00672A8D"/>
    <w:rsid w:val="00674EA5"/>
    <w:rsid w:val="00677A13"/>
    <w:rsid w:val="00695206"/>
    <w:rsid w:val="006B58CD"/>
    <w:rsid w:val="006E43D0"/>
    <w:rsid w:val="00706640"/>
    <w:rsid w:val="007253E6"/>
    <w:rsid w:val="0075674E"/>
    <w:rsid w:val="0076296A"/>
    <w:rsid w:val="00782662"/>
    <w:rsid w:val="00783C39"/>
    <w:rsid w:val="007969C9"/>
    <w:rsid w:val="007A1F15"/>
    <w:rsid w:val="007B058B"/>
    <w:rsid w:val="007D3B0B"/>
    <w:rsid w:val="007E2951"/>
    <w:rsid w:val="007E6181"/>
    <w:rsid w:val="008008AC"/>
    <w:rsid w:val="00816354"/>
    <w:rsid w:val="00825610"/>
    <w:rsid w:val="00831306"/>
    <w:rsid w:val="00855194"/>
    <w:rsid w:val="00903551"/>
    <w:rsid w:val="00905A17"/>
    <w:rsid w:val="009229D3"/>
    <w:rsid w:val="0093378F"/>
    <w:rsid w:val="00951505"/>
    <w:rsid w:val="0097260C"/>
    <w:rsid w:val="00976BCE"/>
    <w:rsid w:val="00987E0F"/>
    <w:rsid w:val="009D7A5B"/>
    <w:rsid w:val="009E6601"/>
    <w:rsid w:val="009E6CAD"/>
    <w:rsid w:val="009F39EF"/>
    <w:rsid w:val="00A04BCC"/>
    <w:rsid w:val="00A06022"/>
    <w:rsid w:val="00A128DA"/>
    <w:rsid w:val="00A16170"/>
    <w:rsid w:val="00A31BEF"/>
    <w:rsid w:val="00A4678F"/>
    <w:rsid w:val="00A726A6"/>
    <w:rsid w:val="00A73BD3"/>
    <w:rsid w:val="00A74B81"/>
    <w:rsid w:val="00A85EE0"/>
    <w:rsid w:val="00A87D42"/>
    <w:rsid w:val="00A96985"/>
    <w:rsid w:val="00AA3D2C"/>
    <w:rsid w:val="00AC48E0"/>
    <w:rsid w:val="00B060DF"/>
    <w:rsid w:val="00B07881"/>
    <w:rsid w:val="00B10E69"/>
    <w:rsid w:val="00B56D00"/>
    <w:rsid w:val="00BB5DE1"/>
    <w:rsid w:val="00BC57C3"/>
    <w:rsid w:val="00C179D0"/>
    <w:rsid w:val="00C6099A"/>
    <w:rsid w:val="00C71147"/>
    <w:rsid w:val="00C7191C"/>
    <w:rsid w:val="00C750A9"/>
    <w:rsid w:val="00C756F0"/>
    <w:rsid w:val="00C80CC1"/>
    <w:rsid w:val="00C953F5"/>
    <w:rsid w:val="00CB0B00"/>
    <w:rsid w:val="00CD7190"/>
    <w:rsid w:val="00D501DB"/>
    <w:rsid w:val="00D70AF2"/>
    <w:rsid w:val="00D722D8"/>
    <w:rsid w:val="00D75BEA"/>
    <w:rsid w:val="00D904DF"/>
    <w:rsid w:val="00DA41A5"/>
    <w:rsid w:val="00DD0731"/>
    <w:rsid w:val="00DE0800"/>
    <w:rsid w:val="00DF6429"/>
    <w:rsid w:val="00E15EAC"/>
    <w:rsid w:val="00E53E34"/>
    <w:rsid w:val="00E76364"/>
    <w:rsid w:val="00E92D77"/>
    <w:rsid w:val="00F06D91"/>
    <w:rsid w:val="00F1729C"/>
    <w:rsid w:val="00F202F6"/>
    <w:rsid w:val="00F2501C"/>
    <w:rsid w:val="00F336C8"/>
    <w:rsid w:val="00F40406"/>
    <w:rsid w:val="00F4215A"/>
    <w:rsid w:val="00F4579F"/>
    <w:rsid w:val="00F50CF0"/>
    <w:rsid w:val="00F644F2"/>
    <w:rsid w:val="00F87E11"/>
    <w:rsid w:val="00FB5EC4"/>
    <w:rsid w:val="00FB78F5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RcsFBJKYU&amp;feature=relmfu" TargetMode="External"/><Relationship Id="rId13" Type="http://schemas.openxmlformats.org/officeDocument/2006/relationships/hyperlink" Target="https://www.youtube.com/watch?v=5kdn6C8onfA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dwkRWlQyZJY" TargetMode="External"/><Relationship Id="rId12" Type="http://schemas.openxmlformats.org/officeDocument/2006/relationships/hyperlink" Target="https://www.youtube.com/watch?v=AoyHFi8n19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mVMjQzseLA" TargetMode="External"/><Relationship Id="rId11" Type="http://schemas.openxmlformats.org/officeDocument/2006/relationships/hyperlink" Target="https://www.youtube.com/watch?v=x9d0W25dUUI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m.cengage.com/App/login?ReturnUrl=%2f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sonswebsite.com/folders/folders.html" TargetMode="External"/><Relationship Id="rId14" Type="http://schemas.openxmlformats.org/officeDocument/2006/relationships/hyperlink" Target="http://www.blog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3</cp:revision>
  <cp:lastPrinted>2022-02-27T18:56:00Z</cp:lastPrinted>
  <dcterms:created xsi:type="dcterms:W3CDTF">2024-09-10T02:41:00Z</dcterms:created>
  <dcterms:modified xsi:type="dcterms:W3CDTF">2024-09-10T02:54:00Z</dcterms:modified>
</cp:coreProperties>
</file>